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871"/>
        <w:tblW w:w="9807" w:type="dxa"/>
        <w:tblLook w:val="04A0" w:firstRow="1" w:lastRow="0" w:firstColumn="1" w:lastColumn="0" w:noHBand="0" w:noVBand="1"/>
      </w:tblPr>
      <w:tblGrid>
        <w:gridCol w:w="1843"/>
        <w:gridCol w:w="608"/>
        <w:gridCol w:w="2085"/>
        <w:gridCol w:w="367"/>
        <w:gridCol w:w="1476"/>
        <w:gridCol w:w="976"/>
        <w:gridCol w:w="1151"/>
        <w:gridCol w:w="1301"/>
      </w:tblGrid>
      <w:tr w:rsidR="0054247A" w:rsidRPr="0054247A" w14:paraId="731C5C4E" w14:textId="77777777" w:rsidTr="00BC5D7B">
        <w:trPr>
          <w:trHeight w:val="653"/>
        </w:trPr>
        <w:tc>
          <w:tcPr>
            <w:tcW w:w="98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23068634" w:rsidR="0054247A" w:rsidRPr="0054247A" w:rsidRDefault="00D35915" w:rsidP="00BC5D7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35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社会团体住所变更申请表</w:t>
            </w:r>
          </w:p>
        </w:tc>
      </w:tr>
      <w:tr w:rsidR="0054247A" w:rsidRPr="0054247A" w14:paraId="7F3DF3A6" w14:textId="77777777" w:rsidTr="00BC5D7B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0E74" w14:textId="2B2D15FA" w:rsidR="0054247A" w:rsidRPr="0054247A" w:rsidRDefault="00363BF3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社会团体名称</w:t>
            </w:r>
          </w:p>
        </w:tc>
        <w:tc>
          <w:tcPr>
            <w:tcW w:w="7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D4432" w14:textId="77777777" w:rsidR="0054247A" w:rsidRPr="0054247A" w:rsidRDefault="0054247A" w:rsidP="00BC5D7B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14:paraId="3DC52D8A" w14:textId="77777777" w:rsidTr="00BC5D7B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BC5D7B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1A36561A" w:rsidR="0054247A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</w:t>
            </w:r>
            <w:r w:rsidR="0054247A"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131A7A12" w14:textId="77777777" w:rsidTr="00BC5D7B">
        <w:trPr>
          <w:trHeight w:val="7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E2DC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变更事项</w:t>
            </w:r>
          </w:p>
        </w:tc>
        <w:tc>
          <w:tcPr>
            <w:tcW w:w="7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DE22B" w14:textId="77777777" w:rsidR="0054247A" w:rsidRPr="0054247A" w:rsidRDefault="0054247A" w:rsidP="00BC5D7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A11E6" w:rsidRPr="0054247A" w14:paraId="215C6A85" w14:textId="77777777" w:rsidTr="00BA11E6">
        <w:trPr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ADF9" w14:textId="77777777" w:rsidR="00BA11E6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79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F881" w14:textId="65918009" w:rsidR="00BA11E6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A11E6" w:rsidRPr="0054247A" w14:paraId="7B9F5E4A" w14:textId="77777777" w:rsidTr="00BA11E6">
        <w:trPr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3B51" w14:textId="77777777" w:rsidR="00BA11E6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</w:p>
        </w:tc>
        <w:tc>
          <w:tcPr>
            <w:tcW w:w="79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AE63B" w14:textId="6647837F" w:rsidR="00BA11E6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5C1D25AC" w14:textId="77777777" w:rsidTr="00BC5D7B">
        <w:trPr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CA3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7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0783" w14:textId="77777777" w:rsidR="0054247A" w:rsidRPr="0054247A" w:rsidRDefault="0054247A" w:rsidP="00BC5D7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14:paraId="23BCF04E" w14:textId="77777777" w:rsidTr="00BC5D7B">
        <w:trPr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25B4" w14:textId="6DD5B095" w:rsidR="008150C4" w:rsidRPr="0054247A" w:rsidRDefault="00560638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6063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本单位履行内部程序</w:t>
            </w:r>
          </w:p>
        </w:tc>
        <w:tc>
          <w:tcPr>
            <w:tcW w:w="7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54336E" w14:textId="0FEEC3CA" w:rsidR="00BA11E6" w:rsidRDefault="00BC5D7B" w:rsidP="00BC5D7B">
            <w:pPr>
              <w:widowControl/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根据本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团体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章程的规定，（社团名称）第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2FAD5F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5" type="#_x0000_t75" style="width:60.75pt;height:18pt" o:ole="">
                  <v:imagedata r:id="rId6" o:title=""/>
                </v:shape>
                <w:control r:id="rId7" w:name="DefaultOcxName" w:shapeid="_x0000_i1055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届第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29415321">
                <v:shape id="_x0000_i1059" type="#_x0000_t75" style="width:60.75pt;height:18pt" o:ole="">
                  <v:imagedata r:id="rId6" o:title=""/>
                </v:shape>
                <w:control r:id="rId8" w:name="DefaultOcxName1" w:shapeid="_x0000_i1059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次会员大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/会员代表大会/理事会/常务理事会于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4A1EE50A">
                <v:shape id="_x0000_i1063" type="#_x0000_t75" style="width:60.75pt;height:18pt" o:ole="">
                  <v:imagedata r:id="rId6" o:title=""/>
                </v:shape>
                <w:control r:id="rId9" w:name="DefaultOcxName2" w:shapeid="_x0000_i1063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在北京市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1E45987C">
                <v:shape id="_x0000_i1067" type="#_x0000_t75" style="width:60.75pt;height:18pt" o:ole="">
                  <v:imagedata r:id="rId6" o:title=""/>
                </v:shape>
                <w:control r:id="rId10" w:name="DefaultOcxName3" w:shapeid="_x0000_i1067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区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6EF79D71">
                <v:shape id="_x0000_i1071" type="#_x0000_t75" style="width:60.75pt;height:18pt" o:ole="">
                  <v:imagedata r:id="rId6" o:title=""/>
                </v:shape>
                <w:control r:id="rId11" w:name="DefaultOcxName4" w:shapeid="_x0000_i1071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路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2C5FF46F">
                <v:shape id="_x0000_i1075" type="#_x0000_t75" style="width:60.75pt;height:18pt" o:ole="">
                  <v:imagedata r:id="rId6" o:title=""/>
                </v:shape>
                <w:control r:id="rId12" w:name="DefaultOcxName5" w:shapeid="_x0000_i1075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号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78310DE1">
                <v:shape id="_x0000_i1079" type="#_x0000_t75" style="width:60.75pt;height:18pt" o:ole="">
                  <v:imagedata r:id="rId6" o:title=""/>
                </v:shape>
                <w:control r:id="rId13" w:name="DefaultOcxName6" w:shapeid="_x0000_i1079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召开会议</w:t>
            </w:r>
            <w:r w:rsidR="00BA11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。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次会议应参加会员/会员代表/理事/常务理事</w:t>
            </w:r>
            <w:r>
              <w:object w:dxaOrig="225" w:dyaOrig="225" w14:anchorId="0CEE5C7D">
                <v:shape id="_x0000_i1083" type="#_x0000_t75" style="width:60.75pt;height:18pt" o:ole="">
                  <v:imagedata r:id="rId6" o:title=""/>
                </v:shape>
                <w:control r:id="rId14" w:name="DefaultOcxName31" w:shapeid="_x0000_i1083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名，实际参加会议会员/会员代表/理事/常务理事</w:t>
            </w:r>
            <w:r>
              <w:object w:dxaOrig="225" w:dyaOrig="225" w14:anchorId="2F5EE2AE">
                <v:shape id="_x0000_i1087" type="#_x0000_t75" style="width:60.75pt;height:18pt" o:ole="">
                  <v:imagedata r:id="rId6" o:title=""/>
                </v:shape>
                <w:control r:id="rId15" w:name="DefaultOcxName32" w:shapeid="_x0000_i1087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名，达到2/3</w:t>
            </w:r>
            <w:r w:rsidR="00E0019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以上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开会条件。</w:t>
            </w:r>
            <w:r w:rsidR="00BA11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本届会议为换届会议/届中会议。会议</w:t>
            </w:r>
            <w:r w:rsidRPr="009B5842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以不记名投票/举手表决，方式</w:t>
            </w:r>
            <w:r w:rsidR="00BA11E6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表决通过决议：本会住所由</w:t>
            </w:r>
            <w:r w:rsidRPr="009B5842">
              <w:rPr>
                <w:color w:val="000000" w:themeColor="text1"/>
              </w:rPr>
              <w:object w:dxaOrig="225" w:dyaOrig="225" w14:anchorId="19E004BC">
                <v:shape id="_x0000_i1091" type="#_x0000_t75" style="width:60.75pt;height:18pt" o:ole="">
                  <v:imagedata r:id="rId6" o:title=""/>
                </v:shape>
                <w:control r:id="rId16" w:name="DefaultOcxName61" w:shapeid="_x0000_i1091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 w:rsidR="00E0019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变</w:t>
            </w:r>
            <w:r w:rsidR="00BA11E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更为</w:t>
            </w:r>
            <w:r w:rsidRPr="009B5842">
              <w:rPr>
                <w:color w:val="000000" w:themeColor="text1"/>
              </w:rPr>
              <w:object w:dxaOrig="225" w:dyaOrig="225" w14:anchorId="42226F1F">
                <v:shape id="_x0000_i1095" type="#_x0000_t75" style="width:60.75pt;height:18pt" o:ole="">
                  <v:imagedata r:id="rId6" o:title=""/>
                </v:shape>
                <w:control r:id="rId17" w:name="DefaultOcxName62" w:shapeid="_x0000_i1095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 w:rsidR="00BA11E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。</w:t>
            </w:r>
          </w:p>
          <w:p w14:paraId="7CF4B394" w14:textId="156D64D8" w:rsidR="00BC5D7B" w:rsidRPr="009B5842" w:rsidRDefault="00BA11E6" w:rsidP="00BC5D7B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22"/>
              </w:rPr>
            </w:pPr>
            <w:r w:rsidRPr="009B5842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不记名投票/举手表决</w:t>
            </w: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情况：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举手同意的</w:t>
            </w:r>
            <w:r w:rsidR="00BC5D7B" w:rsidRPr="009B5842">
              <w:rPr>
                <w:color w:val="000000" w:themeColor="text1"/>
              </w:rPr>
              <w:object w:dxaOrig="225" w:dyaOrig="225" w14:anchorId="3E0DD566">
                <v:shape id="_x0000_i1099" type="#_x0000_t75" style="width:60.75pt;height:18pt" o:ole="">
                  <v:imagedata r:id="rId6" o:title=""/>
                </v:shape>
                <w:control r:id="rId18" w:name="DefaultOcxName63" w:shapeid="_x0000_i1099"/>
              </w:object>
            </w:r>
            <w:r w:rsidR="00BC5D7B"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人</w:t>
            </w:r>
            <w:r w:rsidR="00BC5D7B"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举手不同意的</w:t>
            </w:r>
            <w:r w:rsidR="00BC5D7B" w:rsidRPr="009B5842">
              <w:rPr>
                <w:color w:val="000000" w:themeColor="text1"/>
              </w:rPr>
              <w:object w:dxaOrig="225" w:dyaOrig="225" w14:anchorId="33C07B6E">
                <v:shape id="_x0000_i1103" type="#_x0000_t75" style="width:60.75pt;height:18pt" o:ole="">
                  <v:imagedata r:id="rId6" o:title=""/>
                </v:shape>
                <w:control r:id="rId19" w:name="DefaultOcxName64" w:shapeid="_x0000_i1103"/>
              </w:object>
            </w:r>
            <w:r w:rsidR="00BC5D7B"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人，弃权</w:t>
            </w:r>
            <w:r w:rsidR="00BC5D7B" w:rsidRPr="009B5842">
              <w:rPr>
                <w:color w:val="000000" w:themeColor="text1"/>
              </w:rPr>
              <w:object w:dxaOrig="225" w:dyaOrig="225" w14:anchorId="7A4BE879">
                <v:shape id="_x0000_i1107" type="#_x0000_t75" style="width:60.75pt;height:18pt" o:ole="">
                  <v:imagedata r:id="rId6" o:title=""/>
                </v:shape>
                <w:control r:id="rId20" w:name="DefaultOcxName65" w:shapeid="_x0000_i1107"/>
              </w:object>
            </w:r>
            <w:r w:rsidR="00BC5D7B"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人。</w:t>
            </w:r>
          </w:p>
          <w:p w14:paraId="29224BA6" w14:textId="7F0355E0" w:rsidR="008150C4" w:rsidRPr="0054247A" w:rsidRDefault="00BC5D7B" w:rsidP="00BC5D7B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本会议纪要已经参会人员签字确认。</w:t>
            </w:r>
          </w:p>
        </w:tc>
      </w:tr>
      <w:tr w:rsidR="00BC5D7B" w:rsidRPr="005A0C78" w14:paraId="3BD50966" w14:textId="77777777" w:rsidTr="00BA11E6">
        <w:trPr>
          <w:trHeight w:val="964"/>
        </w:trPr>
        <w:tc>
          <w:tcPr>
            <w:tcW w:w="98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AACD4" w14:textId="4439D07F" w:rsidR="00BC5D7B" w:rsidRPr="007C3D42" w:rsidRDefault="00BA11E6" w:rsidP="00BA11E6">
            <w:pPr>
              <w:pStyle w:val="2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A11E6">
              <w:rPr>
                <w:rFonts w:hint="eastAsia"/>
                <w:sz w:val="28"/>
                <w:szCs w:val="28"/>
              </w:rPr>
              <w:t>社会团体住所使用材料</w:t>
            </w:r>
          </w:p>
        </w:tc>
      </w:tr>
      <w:tr w:rsidR="00BC5D7B" w:rsidRPr="005A0C78" w14:paraId="55C81B42" w14:textId="77777777" w:rsidTr="00405085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6E7A" w14:textId="767BAF0B" w:rsidR="00BC5D7B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A11E6">
              <w:rPr>
                <w:rFonts w:ascii="宋体" w:hAnsi="宋体" w:cs="宋体" w:hint="eastAsia"/>
                <w:color w:val="000000"/>
                <w:kern w:val="0"/>
                <w:sz w:val="22"/>
              </w:rPr>
              <w:t>统一社会信用代码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7451F27" w14:textId="77777777" w:rsidR="00BC5D7B" w:rsidRPr="005A0C78" w:rsidRDefault="00BC5D7B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F768" w14:textId="77777777" w:rsidR="00BC5D7B" w:rsidRPr="005A0C78" w:rsidRDefault="00BC5D7B" w:rsidP="00BC5D7B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BA11E6" w:rsidRPr="005A0C78" w14:paraId="51CA94E1" w14:textId="77777777" w:rsidTr="00405085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2752" w14:textId="62209475" w:rsidR="00BA11E6" w:rsidRPr="00BA11E6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A11E6">
              <w:rPr>
                <w:rFonts w:ascii="微软雅黑" w:eastAsia="微软雅黑" w:hAnsi="微软雅黑" w:hint="eastAsia"/>
                <w:color w:val="000000" w:themeColor="text1"/>
                <w:sz w:val="22"/>
                <w:shd w:val="clear" w:color="auto" w:fill="F9F9F9"/>
              </w:rPr>
              <w:t>社</w:t>
            </w:r>
            <w:r w:rsidR="0085443C">
              <w:rPr>
                <w:rFonts w:ascii="微软雅黑" w:eastAsia="微软雅黑" w:hAnsi="微软雅黑" w:hint="eastAsia"/>
                <w:color w:val="000000" w:themeColor="text1"/>
                <w:sz w:val="22"/>
                <w:shd w:val="clear" w:color="auto" w:fill="F9F9F9"/>
              </w:rPr>
              <w:t>会团体</w:t>
            </w:r>
            <w:r w:rsidRPr="00BA11E6">
              <w:rPr>
                <w:rFonts w:ascii="微软雅黑" w:eastAsia="微软雅黑" w:hAnsi="微软雅黑" w:hint="eastAsia"/>
                <w:color w:val="000000" w:themeColor="text1"/>
                <w:sz w:val="22"/>
                <w:shd w:val="clear" w:color="auto" w:fill="F9F9F9"/>
              </w:rPr>
              <w:t>名称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3D3567E" w14:textId="77777777" w:rsidR="00BA11E6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1A96" w14:textId="77777777" w:rsidR="00BA11E6" w:rsidRPr="005A0C78" w:rsidRDefault="00BA11E6" w:rsidP="00BC5D7B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216A85" w:rsidRPr="005A0C78" w14:paraId="61BB7471" w14:textId="77777777" w:rsidTr="00BA11E6">
        <w:trPr>
          <w:trHeight w:val="49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15EA3" w14:textId="6DA3D23E" w:rsidR="00216A85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地址</w:t>
            </w:r>
          </w:p>
        </w:tc>
        <w:tc>
          <w:tcPr>
            <w:tcW w:w="7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888D" w14:textId="77777777" w:rsidR="00216A85" w:rsidRPr="005A0C78" w:rsidRDefault="00216A85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BA11E6" w:rsidRPr="005A0C78" w14:paraId="7E4361DE" w14:textId="77777777" w:rsidTr="00BA11E6">
        <w:trPr>
          <w:trHeight w:val="495"/>
        </w:trPr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8D78" w14:textId="77777777" w:rsidR="00BA11E6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A11E6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面积</w:t>
            </w:r>
            <w:r w:rsidRPr="00BA11E6">
              <w:rPr>
                <w:rFonts w:ascii="宋体" w:hAnsi="宋体" w:cs="宋体"/>
                <w:color w:val="000000"/>
                <w:kern w:val="0"/>
                <w:sz w:val="22"/>
              </w:rPr>
              <w:t>(</w:t>
            </w:r>
            <w:r w:rsidRPr="00BA11E6">
              <w:rPr>
                <w:rFonts w:ascii="宋体" w:hAnsi="宋体" w:cs="宋体"/>
                <w:color w:val="000000"/>
                <w:kern w:val="0"/>
                <w:sz w:val="22"/>
              </w:rPr>
              <w:t>平方米</w:t>
            </w:r>
            <w:r w:rsidRPr="00BA11E6">
              <w:rPr>
                <w:rFonts w:ascii="宋体" w:hAnsi="宋体" w:cs="宋体"/>
                <w:color w:val="000000"/>
                <w:kern w:val="0"/>
                <w:sz w:val="22"/>
              </w:rPr>
              <w:t>)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F5A1" w14:textId="77777777" w:rsidR="00BA11E6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14CE" w14:textId="6D52FB2C" w:rsidR="00BA11E6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A11E6">
              <w:rPr>
                <w:rFonts w:ascii="宋体" w:hAnsi="宋体" w:cs="宋体" w:hint="eastAsia"/>
                <w:color w:val="000000"/>
                <w:kern w:val="0"/>
                <w:sz w:val="22"/>
              </w:rPr>
              <w:t>使用年限（年）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80BB" w14:textId="415BF6D8" w:rsidR="00BA11E6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BA11E6" w:rsidRPr="005A0C78" w14:paraId="04E14FF7" w14:textId="77777777" w:rsidTr="00D35915">
        <w:trPr>
          <w:trHeight w:val="559"/>
        </w:trPr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7D7E" w14:textId="5E90FEF1" w:rsidR="00BA11E6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A11E6">
              <w:rPr>
                <w:rFonts w:ascii="宋体" w:hAnsi="宋体" w:cs="宋体" w:hint="eastAsia"/>
                <w:color w:val="000000"/>
                <w:kern w:val="0"/>
                <w:sz w:val="22"/>
              </w:rPr>
              <w:t>使用方式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FF4D" w14:textId="77777777" w:rsidR="00BA11E6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ED1E" w14:textId="18EC3BFF" w:rsidR="00BA11E6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A11E6">
              <w:rPr>
                <w:rFonts w:ascii="宋体" w:hAnsi="宋体" w:cs="宋体" w:hint="eastAsia"/>
                <w:color w:val="000000"/>
                <w:kern w:val="0"/>
                <w:sz w:val="22"/>
              </w:rPr>
              <w:t>规划用途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826D" w14:textId="6B99BDC1" w:rsidR="00BA11E6" w:rsidRPr="005A0C78" w:rsidRDefault="00BA11E6" w:rsidP="00BC5D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35915" w:rsidRPr="005A0C78" w14:paraId="302012BE" w14:textId="77777777" w:rsidTr="00D35915">
        <w:trPr>
          <w:trHeight w:val="1258"/>
        </w:trPr>
        <w:tc>
          <w:tcPr>
            <w:tcW w:w="9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7C944" w14:textId="0E5415FD" w:rsidR="00D35915" w:rsidRPr="002D7DC9" w:rsidRDefault="00A44673" w:rsidP="00D35915">
            <w:pPr>
              <w:widowControl/>
              <w:jc w:val="left"/>
            </w:pPr>
            <w:r w:rsidRPr="00A44673">
              <w:rPr>
                <w:rFonts w:hint="eastAsia"/>
              </w:rPr>
              <w:t>产权</w:t>
            </w:r>
            <w:r w:rsidRPr="00A44673">
              <w:t>/使用权人签字或单位盖章</w:t>
            </w:r>
            <w:r w:rsidR="00835905">
              <w:rPr>
                <w:rFonts w:hint="eastAsia"/>
              </w:rPr>
              <w:t>：</w:t>
            </w:r>
            <w:r w:rsidR="00D35915" w:rsidRPr="002D7DC9">
              <w:cr/>
            </w:r>
          </w:p>
          <w:p w14:paraId="29C887AB" w14:textId="7E1CDBBD" w:rsidR="00835905" w:rsidRDefault="00835905" w:rsidP="00835905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        </w:t>
            </w:r>
            <w:r>
              <w:rPr>
                <w:rFonts w:hint="eastAsia"/>
              </w:rPr>
              <w:t>（公章）</w:t>
            </w:r>
          </w:p>
          <w:p w14:paraId="0E20FB8A" w14:textId="0D096B1D" w:rsidR="00D35915" w:rsidRPr="00835905" w:rsidRDefault="00D35915" w:rsidP="00835905">
            <w:pPr>
              <w:ind w:firstLineChars="2100" w:firstLine="4410"/>
            </w:pPr>
            <w:r w:rsidRPr="002D7DC9">
              <w:t>日期</w:t>
            </w:r>
          </w:p>
          <w:p w14:paraId="47A8C1D0" w14:textId="2D5FE461" w:rsidR="00D35915" w:rsidRPr="005A0C78" w:rsidRDefault="00D35915" w:rsidP="008B4686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D35915" w:rsidRPr="005A0C78" w14:paraId="4AF1E238" w14:textId="77777777" w:rsidTr="00D35915">
        <w:trPr>
          <w:trHeight w:val="966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2DD374" w14:textId="77777777" w:rsidR="00D35915" w:rsidRDefault="00D35915" w:rsidP="00D35915">
            <w:r w:rsidRPr="00D35915">
              <w:rPr>
                <w:rFonts w:hint="eastAsia"/>
              </w:rPr>
              <w:t>法定代表人签字</w:t>
            </w:r>
          </w:p>
          <w:p w14:paraId="02786277" w14:textId="77777777" w:rsidR="00D35915" w:rsidRDefault="00D35915" w:rsidP="00D35915"/>
          <w:p w14:paraId="65CA214F" w14:textId="13905754" w:rsidR="00D35915" w:rsidRPr="00D35915" w:rsidRDefault="00D35915" w:rsidP="00D35915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 w:rsidRPr="002D7DC9">
              <w:t>日期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0F112" w14:textId="77777777" w:rsidR="00D35915" w:rsidRDefault="00D35915" w:rsidP="00D35915">
            <w:pPr>
              <w:ind w:firstLineChars="550" w:firstLine="1210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社会团体签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章</w:t>
            </w:r>
          </w:p>
          <w:p w14:paraId="1E93E624" w14:textId="77777777" w:rsidR="00D35915" w:rsidRDefault="00D35915" w:rsidP="00D35915"/>
          <w:p w14:paraId="69240667" w14:textId="58ED3194" w:rsidR="00D35915" w:rsidRPr="005D65FA" w:rsidRDefault="00D35915" w:rsidP="00D35915"/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BCA12" w14:textId="77777777" w:rsidR="00D35915" w:rsidRDefault="00D35915" w:rsidP="00D35915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14:paraId="26169228" w14:textId="09741ABD" w:rsidR="00D35915" w:rsidRPr="005A0C78" w:rsidRDefault="00D35915" w:rsidP="00D35915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D35915" w:rsidRPr="005A0C78" w14:paraId="5E90D336" w14:textId="77777777" w:rsidTr="00287A30">
        <w:trPr>
          <w:trHeight w:val="994"/>
        </w:trPr>
        <w:tc>
          <w:tcPr>
            <w:tcW w:w="850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D7A2B69" w14:textId="77777777" w:rsidR="00D35915" w:rsidRDefault="00D35915" w:rsidP="00D35915">
            <w:r w:rsidRPr="00A7670A">
              <w:rPr>
                <w:rFonts w:hint="eastAsia"/>
              </w:rPr>
              <w:t>业务主管单位签章</w:t>
            </w:r>
          </w:p>
          <w:p w14:paraId="0B5B1BE2" w14:textId="77777777" w:rsidR="00D35915" w:rsidRDefault="00D35915" w:rsidP="00D35915"/>
          <w:p w14:paraId="7800A884" w14:textId="6C27380F" w:rsidR="00D35915" w:rsidRPr="005D65FA" w:rsidRDefault="00D35915" w:rsidP="00D35915">
            <w:r>
              <w:rPr>
                <w:rFonts w:hint="eastAsia"/>
              </w:rPr>
              <w:t xml:space="preserve"> </w:t>
            </w:r>
            <w:r>
              <w:t xml:space="preserve">                     </w:t>
            </w:r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C524" w14:textId="379E87C4" w:rsidR="00D35915" w:rsidRPr="005A0C78" w:rsidRDefault="00D35915" w:rsidP="00D35915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453FAC30" w14:textId="22C243BD" w:rsidR="007C3D42" w:rsidRPr="003E70C6" w:rsidRDefault="003E70C6" w:rsidP="007C3D42">
      <w:pPr>
        <w:rPr>
          <w:rFonts w:ascii="仿宋_GB2312" w:eastAsia="仿宋_GB2312" w:hAnsi="仿宋_GB2312" w:cs="仿宋_GB2312"/>
          <w:sz w:val="24"/>
          <w:szCs w:val="24"/>
        </w:rPr>
      </w:pPr>
      <w:r w:rsidRPr="003E70C6">
        <w:rPr>
          <w:rFonts w:ascii="仿宋_GB2312" w:eastAsia="仿宋_GB2312" w:hAnsi="仿宋_GB2312" w:cs="仿宋_GB2312" w:hint="eastAsia"/>
          <w:sz w:val="24"/>
          <w:szCs w:val="24"/>
        </w:rPr>
        <w:t>需在系统“附件上传”插入的表单：</w:t>
      </w:r>
    </w:p>
    <w:p w14:paraId="4FF35080" w14:textId="77777777" w:rsidR="003E70C6" w:rsidRPr="003E70C6" w:rsidRDefault="003E70C6" w:rsidP="003E70C6">
      <w:pPr>
        <w:rPr>
          <w:rFonts w:ascii="仿宋_GB2312" w:eastAsia="仿宋_GB2312" w:hAnsi="仿宋_GB2312" w:cs="仿宋_GB2312"/>
          <w:sz w:val="24"/>
          <w:szCs w:val="24"/>
        </w:rPr>
      </w:pPr>
      <w:r w:rsidRPr="003E70C6">
        <w:rPr>
          <w:rFonts w:ascii="仿宋_GB2312" w:eastAsia="仿宋_GB2312" w:hAnsi="仿宋_GB2312" w:cs="仿宋_GB2312" w:hint="eastAsia"/>
          <w:sz w:val="24"/>
          <w:szCs w:val="24"/>
        </w:rPr>
        <w:t>1、履行内部程序的会议纪要（加盖社团公章、参会人员签字）</w:t>
      </w:r>
    </w:p>
    <w:p w14:paraId="44642AEC" w14:textId="77777777" w:rsidR="003E70C6" w:rsidRPr="003E70C6" w:rsidRDefault="003E70C6" w:rsidP="003E70C6">
      <w:pPr>
        <w:rPr>
          <w:rFonts w:ascii="仿宋_GB2312" w:eastAsia="仿宋_GB2312" w:hAnsi="仿宋_GB2312" w:cs="仿宋_GB2312"/>
          <w:sz w:val="24"/>
          <w:szCs w:val="24"/>
        </w:rPr>
      </w:pPr>
      <w:r w:rsidRPr="003E70C6">
        <w:rPr>
          <w:rFonts w:ascii="仿宋_GB2312" w:eastAsia="仿宋_GB2312" w:hAnsi="仿宋_GB2312" w:cs="仿宋_GB2312" w:hint="eastAsia"/>
          <w:sz w:val="24"/>
          <w:szCs w:val="24"/>
        </w:rPr>
        <w:t>2、社会团体住所使用权材料：办公住所为无偿使用或自有的，提供住所的单位或个人出具同意使用的材料和产权材料，并提供房屋产权证复印件；办公住所为租赁的，提供租赁合同和房屋产权证复印件；办公住所应为独立合法的办公住所。</w:t>
      </w:r>
    </w:p>
    <w:p w14:paraId="11AD69E0" w14:textId="51CF7334" w:rsidR="003E70C6" w:rsidRPr="003E70C6" w:rsidRDefault="003E70C6" w:rsidP="003E70C6">
      <w:pPr>
        <w:rPr>
          <w:sz w:val="18"/>
          <w:szCs w:val="20"/>
        </w:rPr>
      </w:pPr>
      <w:r w:rsidRPr="003E70C6">
        <w:rPr>
          <w:rFonts w:ascii="仿宋_GB2312" w:eastAsia="仿宋_GB2312" w:hAnsi="仿宋_GB2312" w:cs="仿宋_GB2312" w:hint="eastAsia"/>
          <w:sz w:val="24"/>
          <w:szCs w:val="24"/>
        </w:rPr>
        <w:t>3、登记证书正、副本</w:t>
      </w:r>
    </w:p>
    <w:sectPr w:rsidR="003E70C6" w:rsidRPr="003E70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752D" w14:textId="77777777" w:rsidR="00BA11E6" w:rsidRDefault="00BA11E6" w:rsidP="00563985">
      <w:r>
        <w:separator/>
      </w:r>
    </w:p>
  </w:endnote>
  <w:endnote w:type="continuationSeparator" w:id="0">
    <w:p w14:paraId="520F2BB6" w14:textId="77777777" w:rsidR="00BA11E6" w:rsidRDefault="00BA11E6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4946B" w14:textId="77777777" w:rsidR="00BA11E6" w:rsidRDefault="00BA11E6" w:rsidP="00563985">
      <w:r>
        <w:separator/>
      </w:r>
    </w:p>
  </w:footnote>
  <w:footnote w:type="continuationSeparator" w:id="0">
    <w:p w14:paraId="04F1F3B4" w14:textId="77777777" w:rsidR="00BA11E6" w:rsidRDefault="00BA11E6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A7657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3BF3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E70C6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0638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35905"/>
    <w:rsid w:val="00842BCD"/>
    <w:rsid w:val="008516A0"/>
    <w:rsid w:val="00852D43"/>
    <w:rsid w:val="0085443C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467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11E6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915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19E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5EA7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4973EC7"/>
  <w15:chartTrackingRefBased/>
  <w15:docId w15:val="{D9379B11-09EE-42EC-9D3D-8258CE0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BA11E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9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BA11E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lizhenyu</cp:lastModifiedBy>
  <cp:revision>11</cp:revision>
  <dcterms:created xsi:type="dcterms:W3CDTF">2020-08-26T03:02:00Z</dcterms:created>
  <dcterms:modified xsi:type="dcterms:W3CDTF">2021-01-21T01:59:00Z</dcterms:modified>
</cp:coreProperties>
</file>